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4C96" w14:textId="7E45E48F" w:rsidR="004E7CC2" w:rsidRPr="00484306" w:rsidRDefault="006875B5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Sylvan Hills Middle School</w:t>
      </w:r>
    </w:p>
    <w:p w14:paraId="59265A06" w14:textId="6F1C4CE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6875B5">
        <w:rPr>
          <w:rFonts w:cs="Arial"/>
          <w:b/>
          <w:color w:val="0083A9" w:themeColor="accent1"/>
          <w:sz w:val="28"/>
          <w:szCs w:val="28"/>
        </w:rPr>
        <w:t>8/23/2018</w:t>
      </w:r>
    </w:p>
    <w:p w14:paraId="2F587AC9" w14:textId="512E2C5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875B5">
        <w:rPr>
          <w:rFonts w:cs="Arial"/>
          <w:b/>
          <w:color w:val="0083A9" w:themeColor="accent1"/>
          <w:sz w:val="28"/>
          <w:szCs w:val="28"/>
        </w:rPr>
        <w:t>5:15 pm</w:t>
      </w:r>
    </w:p>
    <w:p w14:paraId="706B4C5B" w14:textId="7A7133D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6875B5">
        <w:rPr>
          <w:rFonts w:cs="Arial"/>
          <w:b/>
          <w:color w:val="0083A9" w:themeColor="accent1"/>
          <w:sz w:val="28"/>
          <w:szCs w:val="28"/>
        </w:rPr>
        <w:t>DATA ROOM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17745438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7849B4">
        <w:rPr>
          <w:rFonts w:cs="Arial"/>
          <w:color w:val="0083A9" w:themeColor="accent1"/>
          <w:sz w:val="24"/>
          <w:szCs w:val="24"/>
        </w:rPr>
        <w:t>5:15 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0CFE08EE" w:rsidR="002235D3" w:rsidRDefault="007849B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Artesza Portee</w:t>
            </w:r>
          </w:p>
        </w:tc>
        <w:tc>
          <w:tcPr>
            <w:tcW w:w="2065" w:type="dxa"/>
          </w:tcPr>
          <w:p w14:paraId="6904DEC2" w14:textId="08A93934" w:rsidR="002235D3" w:rsidRDefault="007849B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5F042FD8" w:rsidR="002235D3" w:rsidRDefault="007849B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Tishawn Bilal</w:t>
            </w:r>
          </w:p>
        </w:tc>
        <w:tc>
          <w:tcPr>
            <w:tcW w:w="2065" w:type="dxa"/>
          </w:tcPr>
          <w:p w14:paraId="3642C336" w14:textId="653D2CDC" w:rsidR="002235D3" w:rsidRDefault="0077130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7441D6D1" w:rsidR="002235D3" w:rsidRDefault="007849B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Candace Roberts</w:t>
            </w:r>
          </w:p>
        </w:tc>
        <w:tc>
          <w:tcPr>
            <w:tcW w:w="2065" w:type="dxa"/>
          </w:tcPr>
          <w:p w14:paraId="1E7ECF19" w14:textId="76EEDEE1" w:rsidR="002235D3" w:rsidRDefault="0077130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0B2CE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1CDAF2E9" w:rsidR="002235D3" w:rsidRDefault="007849B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Travis Brown</w:t>
            </w:r>
          </w:p>
        </w:tc>
        <w:tc>
          <w:tcPr>
            <w:tcW w:w="2065" w:type="dxa"/>
          </w:tcPr>
          <w:p w14:paraId="031FFFAC" w14:textId="44E955EC" w:rsidR="002235D3" w:rsidRDefault="0077130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16A5862D" w:rsidR="002235D3" w:rsidRDefault="007849B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Linda Williams</w:t>
            </w:r>
          </w:p>
        </w:tc>
        <w:tc>
          <w:tcPr>
            <w:tcW w:w="2065" w:type="dxa"/>
          </w:tcPr>
          <w:p w14:paraId="788366F7" w14:textId="4692260F" w:rsidR="002235D3" w:rsidRDefault="0077130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04445C2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6719224B" w:rsidR="002235D3" w:rsidRDefault="007849B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Sandra Foreman</w:t>
            </w:r>
          </w:p>
        </w:tc>
        <w:tc>
          <w:tcPr>
            <w:tcW w:w="2065" w:type="dxa"/>
          </w:tcPr>
          <w:p w14:paraId="78F1C9A0" w14:textId="6FCAF9CB" w:rsidR="002235D3" w:rsidRDefault="0077130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4024F9E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2A1AE7D9" w:rsidR="002235D3" w:rsidRDefault="0077130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Kia Ginn-Siebie</w:t>
            </w:r>
          </w:p>
        </w:tc>
        <w:tc>
          <w:tcPr>
            <w:tcW w:w="2065" w:type="dxa"/>
          </w:tcPr>
          <w:p w14:paraId="2F8A4C5C" w14:textId="58DDD39C" w:rsidR="002235D3" w:rsidRDefault="0077130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567B1763" w:rsidR="009A3327" w:rsidRPr="00484306" w:rsidRDefault="00771304" w:rsidP="009A3327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Quorum Established: </w:t>
      </w:r>
      <w:r>
        <w:rPr>
          <w:rFonts w:cs="Arial"/>
          <w:color w:val="0083A9" w:themeColor="accent1"/>
          <w:sz w:val="24"/>
          <w:szCs w:val="24"/>
        </w:rPr>
        <w:t xml:space="preserve">YES </w:t>
      </w:r>
    </w:p>
    <w:p w14:paraId="4C2C0D1A" w14:textId="4B3D222E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41499515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771304">
        <w:rPr>
          <w:rFonts w:cs="Arial"/>
          <w:color w:val="0083A9" w:themeColor="accent1"/>
          <w:sz w:val="24"/>
          <w:szCs w:val="24"/>
        </w:rPr>
        <w:t>Sandra Foreman</w:t>
      </w:r>
      <w:r w:rsidRPr="00484306">
        <w:rPr>
          <w:rFonts w:cs="Arial"/>
          <w:sz w:val="24"/>
          <w:szCs w:val="24"/>
        </w:rPr>
        <w:t xml:space="preserve">; Seconded by: </w:t>
      </w:r>
      <w:r w:rsidR="00771304">
        <w:rPr>
          <w:rFonts w:cs="Arial"/>
          <w:color w:val="0083A9" w:themeColor="accent1"/>
          <w:sz w:val="24"/>
          <w:szCs w:val="24"/>
        </w:rPr>
        <w:t>Kia Ginn-Siebie</w:t>
      </w:r>
    </w:p>
    <w:p w14:paraId="74F0E149" w14:textId="3EE920B1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771304">
        <w:rPr>
          <w:rFonts w:cs="Arial"/>
          <w:sz w:val="24"/>
          <w:szCs w:val="24"/>
        </w:rPr>
        <w:t>Bilal, Williams, Brown, Foreman, Ginn-Siebie</w:t>
      </w:r>
    </w:p>
    <w:p w14:paraId="57FFA089" w14:textId="10980CE1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771304">
        <w:rPr>
          <w:rFonts w:cs="Arial"/>
          <w:sz w:val="24"/>
          <w:szCs w:val="24"/>
        </w:rPr>
        <w:t>NONE</w:t>
      </w:r>
    </w:p>
    <w:p w14:paraId="0BC56146" w14:textId="3432E0C4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771304">
        <w:rPr>
          <w:rFonts w:cs="Arial"/>
          <w:sz w:val="24"/>
          <w:szCs w:val="24"/>
        </w:rPr>
        <w:t>NONE</w:t>
      </w:r>
    </w:p>
    <w:p w14:paraId="188EEB54" w14:textId="31C9ECD2" w:rsidR="0024684D" w:rsidRPr="00484306" w:rsidRDefault="00771304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Motion PASSES</w:t>
      </w:r>
    </w:p>
    <w:p w14:paraId="179DEB03" w14:textId="33F5D4B2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771304">
        <w:rPr>
          <w:rFonts w:cs="Arial"/>
          <w:b/>
          <w:sz w:val="24"/>
          <w:szCs w:val="24"/>
        </w:rPr>
        <w:t>:</w:t>
      </w:r>
    </w:p>
    <w:p w14:paraId="40FD1DA5" w14:textId="448AB45C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771304">
        <w:rPr>
          <w:rFonts w:cs="Arial"/>
          <w:color w:val="0083A9" w:themeColor="accent1"/>
          <w:sz w:val="24"/>
          <w:szCs w:val="24"/>
        </w:rPr>
        <w:t>Sandra Foreman</w:t>
      </w:r>
      <w:r w:rsidRPr="00484306">
        <w:rPr>
          <w:rFonts w:cs="Arial"/>
          <w:sz w:val="24"/>
          <w:szCs w:val="24"/>
        </w:rPr>
        <w:t xml:space="preserve">; Seconded by: </w:t>
      </w:r>
      <w:r w:rsidR="00771304">
        <w:rPr>
          <w:rFonts w:cs="Arial"/>
          <w:color w:val="0083A9" w:themeColor="accent1"/>
          <w:sz w:val="24"/>
          <w:szCs w:val="24"/>
        </w:rPr>
        <w:t>Tishawn Bilal</w:t>
      </w:r>
    </w:p>
    <w:p w14:paraId="27889DC7" w14:textId="77777777" w:rsidR="00771304" w:rsidRDefault="00484306" w:rsidP="0077130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771304">
        <w:rPr>
          <w:rFonts w:cs="Arial"/>
          <w:sz w:val="24"/>
          <w:szCs w:val="24"/>
        </w:rPr>
        <w:t>Bilal, Williams, Brown, Foreman, Ginn-Siebie</w:t>
      </w:r>
    </w:p>
    <w:p w14:paraId="123E280D" w14:textId="57C830B6" w:rsidR="00484306" w:rsidRPr="00771304" w:rsidRDefault="00484306" w:rsidP="00771304">
      <w:pPr>
        <w:pStyle w:val="ListParagraph"/>
        <w:ind w:left="1350"/>
        <w:rPr>
          <w:rFonts w:cs="Arial"/>
          <w:sz w:val="24"/>
          <w:szCs w:val="24"/>
        </w:rPr>
      </w:pPr>
      <w:r w:rsidRPr="00771304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771304">
        <w:rPr>
          <w:rFonts w:cs="Arial"/>
          <w:sz w:val="24"/>
          <w:szCs w:val="24"/>
        </w:rPr>
        <w:t xml:space="preserve"> </w:t>
      </w:r>
      <w:r w:rsidR="00771304">
        <w:rPr>
          <w:rFonts w:cs="Arial"/>
          <w:sz w:val="24"/>
          <w:szCs w:val="24"/>
        </w:rPr>
        <w:t>NONE</w:t>
      </w:r>
    </w:p>
    <w:p w14:paraId="759322E2" w14:textId="3601AB6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771304">
        <w:rPr>
          <w:rFonts w:cs="Arial"/>
          <w:sz w:val="24"/>
          <w:szCs w:val="24"/>
        </w:rPr>
        <w:t>NONE</w:t>
      </w:r>
    </w:p>
    <w:p w14:paraId="28AE1FBB" w14:textId="76B61DAB" w:rsidR="00FF3119" w:rsidRDefault="00771304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Motion PASSES</w:t>
      </w:r>
    </w:p>
    <w:p w14:paraId="2B6279C8" w14:textId="77777777" w:rsidR="00FF3119" w:rsidRDefault="00FF3119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45663171" w14:textId="3836EFA6" w:rsidR="00484306" w:rsidRPr="00484306" w:rsidRDefault="00DB0E0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Fill Vacant Positions</w:t>
      </w:r>
      <w:r w:rsidR="00484306"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34060" w14:paraId="502B0BAA" w14:textId="77777777" w:rsidTr="00244CB1">
        <w:tc>
          <w:tcPr>
            <w:tcW w:w="2425" w:type="dxa"/>
            <w:shd w:val="clear" w:color="auto" w:fill="E9AF76" w:themeFill="accent2" w:themeFillTint="99"/>
          </w:tcPr>
          <w:p w14:paraId="5FE3D867" w14:textId="4519324D" w:rsidR="00634060" w:rsidRPr="00244CB1" w:rsidRDefault="00634060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</w:t>
            </w:r>
            <w:r w:rsidR="001118F9" w:rsidRPr="00244CB1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2F1C54E" w14:textId="738E4600" w:rsidR="00634060" w:rsidRPr="008A73DD" w:rsidRDefault="00A675B2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</w:t>
            </w:r>
          </w:p>
        </w:tc>
      </w:tr>
      <w:tr w:rsidR="00634060" w14:paraId="6BA21181" w14:textId="77777777" w:rsidTr="00244CB1">
        <w:tc>
          <w:tcPr>
            <w:tcW w:w="2425" w:type="dxa"/>
            <w:shd w:val="clear" w:color="auto" w:fill="E9AF76" w:themeFill="accent2" w:themeFillTint="99"/>
          </w:tcPr>
          <w:p w14:paraId="1E6B59CB" w14:textId="3E7FB5BE" w:rsidR="00634060" w:rsidRDefault="006E4F4C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="00244CB1"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 w:rsidR="00244CB1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7607CD7" w14:textId="34206A4F" w:rsidR="00634060" w:rsidRPr="006E4F4C" w:rsidRDefault="00A675B2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Hattie Way</w:t>
            </w:r>
          </w:p>
        </w:tc>
      </w:tr>
      <w:tr w:rsidR="00634060" w14:paraId="7AB6DFAA" w14:textId="77777777" w:rsidTr="00634060">
        <w:tc>
          <w:tcPr>
            <w:tcW w:w="2425" w:type="dxa"/>
          </w:tcPr>
          <w:p w14:paraId="4F476F6F" w14:textId="77777777" w:rsidR="006E4F4C" w:rsidRPr="006E4F4C" w:rsidRDefault="001118F9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4386740E" w14:textId="220C5200" w:rsidR="00634060" w:rsidRPr="00244CB1" w:rsidRDefault="006E4F4C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="00244CB1"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181F1009" w14:textId="5A9B195C" w:rsidR="00634060" w:rsidRDefault="00A675B2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Tishawn Bilal, Travis Brown, Linda Williams, Sandra Foreman, Kia Ginn-Siebie</w:t>
            </w:r>
          </w:p>
        </w:tc>
      </w:tr>
      <w:tr w:rsidR="00634060" w14:paraId="7E44DB1B" w14:textId="77777777" w:rsidTr="00771304">
        <w:trPr>
          <w:trHeight w:val="503"/>
        </w:trPr>
        <w:tc>
          <w:tcPr>
            <w:tcW w:w="2425" w:type="dxa"/>
          </w:tcPr>
          <w:p w14:paraId="54AF7804" w14:textId="57952B2E" w:rsidR="00634060" w:rsidRPr="00244CB1" w:rsidRDefault="00244CB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E4F4C"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6A9C03A6" w14:textId="0B28D543" w:rsidR="00634060" w:rsidRDefault="00A675B2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244CB1" w14:paraId="7E35916D" w14:textId="77777777" w:rsidTr="00634060">
        <w:tc>
          <w:tcPr>
            <w:tcW w:w="2425" w:type="dxa"/>
          </w:tcPr>
          <w:p w14:paraId="29F92D4A" w14:textId="589964D1" w:rsidR="00244CB1" w:rsidRPr="00244CB1" w:rsidRDefault="00244CB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E4F4C"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574B48D2" w14:textId="388A21F7" w:rsidR="00244CB1" w:rsidRDefault="00A675B2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7EA301D9" w14:textId="77777777" w:rsidR="00DB0E0D" w:rsidRDefault="00DB0E0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17394392" w14:textId="77777777" w:rsidR="00A675B2" w:rsidRDefault="00A675B2" w:rsidP="00484306">
      <w:pPr>
        <w:pStyle w:val="ListParagraph"/>
        <w:ind w:left="1350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A675B2" w:rsidRPr="008A73DD" w14:paraId="1A910E33" w14:textId="77777777" w:rsidTr="00B372CB">
        <w:tc>
          <w:tcPr>
            <w:tcW w:w="2425" w:type="dxa"/>
            <w:shd w:val="clear" w:color="auto" w:fill="E9AF76" w:themeFill="accent2" w:themeFillTint="99"/>
          </w:tcPr>
          <w:p w14:paraId="0079E651" w14:textId="77777777" w:rsidR="00A675B2" w:rsidRPr="00244CB1" w:rsidRDefault="00A675B2" w:rsidP="00B372C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F855EC1" w14:textId="6ABFA194" w:rsidR="00A675B2" w:rsidRPr="008A73DD" w:rsidRDefault="00771304" w:rsidP="00B372C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Staff</w:t>
            </w:r>
          </w:p>
        </w:tc>
      </w:tr>
      <w:tr w:rsidR="00A675B2" w:rsidRPr="006E4F4C" w14:paraId="48C4ED4D" w14:textId="77777777" w:rsidTr="00B372CB">
        <w:tc>
          <w:tcPr>
            <w:tcW w:w="2425" w:type="dxa"/>
            <w:shd w:val="clear" w:color="auto" w:fill="E9AF76" w:themeFill="accent2" w:themeFillTint="99"/>
          </w:tcPr>
          <w:p w14:paraId="49DA71AD" w14:textId="77777777" w:rsidR="00A675B2" w:rsidRDefault="00A675B2" w:rsidP="00B372C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C47C7B2" w14:textId="54A69816" w:rsidR="00A675B2" w:rsidRPr="006E4F4C" w:rsidRDefault="00771304" w:rsidP="00B372C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Sonjiya Bryant</w:t>
            </w:r>
          </w:p>
        </w:tc>
      </w:tr>
      <w:tr w:rsidR="00A675B2" w14:paraId="5D065DFC" w14:textId="77777777" w:rsidTr="00B372CB">
        <w:tc>
          <w:tcPr>
            <w:tcW w:w="2425" w:type="dxa"/>
          </w:tcPr>
          <w:p w14:paraId="45D0838E" w14:textId="77777777" w:rsidR="00A675B2" w:rsidRPr="006E4F4C" w:rsidRDefault="00A675B2" w:rsidP="00A675B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6B53BD98" w14:textId="77777777" w:rsidR="00A675B2" w:rsidRPr="00244CB1" w:rsidRDefault="00A675B2" w:rsidP="00A675B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069D565A" w14:textId="1F8E0B35" w:rsidR="00A675B2" w:rsidRDefault="00A675B2" w:rsidP="00A675B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Tishawn Bilal, Travis Brown, Linda Williams, Sandra Foreman, Kia Ginn-Siebie</w:t>
            </w:r>
          </w:p>
        </w:tc>
      </w:tr>
      <w:tr w:rsidR="00A675B2" w14:paraId="434016A9" w14:textId="77777777" w:rsidTr="00B372CB">
        <w:tc>
          <w:tcPr>
            <w:tcW w:w="2425" w:type="dxa"/>
          </w:tcPr>
          <w:p w14:paraId="58507B97" w14:textId="77777777" w:rsidR="00A675B2" w:rsidRPr="00244CB1" w:rsidRDefault="00A675B2" w:rsidP="00A675B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22A2310A" w14:textId="2750A0F6" w:rsidR="00A675B2" w:rsidRDefault="00A675B2" w:rsidP="00A675B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A675B2" w14:paraId="6E51692D" w14:textId="77777777" w:rsidTr="00B372CB">
        <w:tc>
          <w:tcPr>
            <w:tcW w:w="2425" w:type="dxa"/>
          </w:tcPr>
          <w:p w14:paraId="0CB23CEC" w14:textId="77777777" w:rsidR="00A675B2" w:rsidRPr="00244CB1" w:rsidRDefault="00A675B2" w:rsidP="00A675B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2CD7CFF3" w14:textId="5B3BB364" w:rsidR="00A675B2" w:rsidRDefault="00A675B2" w:rsidP="00A675B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297BFE3C" w14:textId="77777777" w:rsidR="006A7801" w:rsidRPr="00771304" w:rsidRDefault="006A7801" w:rsidP="00771304">
      <w:pPr>
        <w:rPr>
          <w:rFonts w:cs="Arial"/>
          <w:sz w:val="24"/>
          <w:szCs w:val="24"/>
        </w:rPr>
      </w:pPr>
    </w:p>
    <w:p w14:paraId="317A1C8D" w14:textId="677D8058" w:rsidR="003C7BB7" w:rsidRPr="00771304" w:rsidRDefault="007410ED" w:rsidP="00771304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</w:p>
    <w:p w14:paraId="7C53DB83" w14:textId="466377EA" w:rsidR="000C7C8A" w:rsidRPr="0066721A" w:rsidRDefault="000C7C8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="00771304">
        <w:rPr>
          <w:rFonts w:cs="Arial"/>
          <w:color w:val="0083A9" w:themeColor="accent1"/>
          <w:sz w:val="24"/>
          <w:szCs w:val="24"/>
        </w:rPr>
        <w:t xml:space="preserve"> Linda Willianms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6721A" w:rsidRPr="008A73DD" w14:paraId="6BC83C3F" w14:textId="77777777" w:rsidTr="00B372CB">
        <w:tc>
          <w:tcPr>
            <w:tcW w:w="2425" w:type="dxa"/>
            <w:shd w:val="clear" w:color="auto" w:fill="E9AF76" w:themeFill="accent2" w:themeFillTint="99"/>
          </w:tcPr>
          <w:p w14:paraId="32FDC8C7" w14:textId="77777777" w:rsidR="0066721A" w:rsidRPr="00244CB1" w:rsidRDefault="0066721A" w:rsidP="00B372C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D0C4BE4" w14:textId="77777777" w:rsidR="0066721A" w:rsidRPr="008A73DD" w:rsidRDefault="0066721A" w:rsidP="00B372C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Chair</w:t>
            </w:r>
          </w:p>
        </w:tc>
      </w:tr>
      <w:tr w:rsidR="0066721A" w:rsidRPr="006E4F4C" w14:paraId="696501CF" w14:textId="77777777" w:rsidTr="00B372CB">
        <w:tc>
          <w:tcPr>
            <w:tcW w:w="2425" w:type="dxa"/>
            <w:shd w:val="clear" w:color="auto" w:fill="E9AF76" w:themeFill="accent2" w:themeFillTint="99"/>
          </w:tcPr>
          <w:p w14:paraId="7BBC3598" w14:textId="77777777" w:rsidR="0066721A" w:rsidRDefault="0066721A" w:rsidP="00B372C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E60FA08" w14:textId="7936ED04" w:rsidR="0066721A" w:rsidRPr="006E4F4C" w:rsidRDefault="00771304" w:rsidP="00B372C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Linda Williams</w:t>
            </w:r>
          </w:p>
        </w:tc>
      </w:tr>
      <w:tr w:rsidR="0066721A" w14:paraId="02030A87" w14:textId="77777777" w:rsidTr="00B372CB">
        <w:tc>
          <w:tcPr>
            <w:tcW w:w="2425" w:type="dxa"/>
          </w:tcPr>
          <w:p w14:paraId="63035A9B" w14:textId="77777777" w:rsidR="0066721A" w:rsidRPr="006E4F4C" w:rsidRDefault="0066721A" w:rsidP="00B372C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12B7E88B" w14:textId="77777777" w:rsidR="0066721A" w:rsidRPr="00244CB1" w:rsidRDefault="0066721A" w:rsidP="00B372C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460D61E" w14:textId="1312FA51" w:rsidR="0066721A" w:rsidRDefault="00771304" w:rsidP="00B372C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Tishawn Bilal, Travis Brown, Linda Williams, Sandra Foreman, Kia Ginn-Siebie</w:t>
            </w:r>
            <w:r>
              <w:rPr>
                <w:rFonts w:cs="Arial"/>
                <w:sz w:val="24"/>
                <w:szCs w:val="24"/>
              </w:rPr>
              <w:t>, Hattie Way, Sonjiya Bryant</w:t>
            </w:r>
          </w:p>
        </w:tc>
      </w:tr>
      <w:tr w:rsidR="0066721A" w14:paraId="4A305B3E" w14:textId="77777777" w:rsidTr="00B372CB">
        <w:tc>
          <w:tcPr>
            <w:tcW w:w="2425" w:type="dxa"/>
          </w:tcPr>
          <w:p w14:paraId="49B79769" w14:textId="77777777" w:rsidR="0066721A" w:rsidRPr="00244CB1" w:rsidRDefault="0066721A" w:rsidP="00B372C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23388418" w14:textId="5A19AF6B" w:rsidR="0066721A" w:rsidRDefault="00771304" w:rsidP="00B372C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66721A" w14:paraId="6318A5C6" w14:textId="77777777" w:rsidTr="00B372CB">
        <w:tc>
          <w:tcPr>
            <w:tcW w:w="2425" w:type="dxa"/>
          </w:tcPr>
          <w:p w14:paraId="3C294126" w14:textId="77777777" w:rsidR="0066721A" w:rsidRPr="00244CB1" w:rsidRDefault="0066721A" w:rsidP="00B372C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15B530AA" w14:textId="266B8C57" w:rsidR="0066721A" w:rsidRDefault="00771304" w:rsidP="00B372C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3FFB3B8C" w14:textId="77777777" w:rsidR="003C7BB7" w:rsidRPr="00771304" w:rsidRDefault="003C7BB7" w:rsidP="00771304">
      <w:pPr>
        <w:rPr>
          <w:rFonts w:cs="Arial"/>
          <w:b/>
          <w:sz w:val="24"/>
          <w:szCs w:val="24"/>
        </w:rPr>
      </w:pPr>
    </w:p>
    <w:p w14:paraId="43649DDD" w14:textId="79A08450" w:rsidR="008F525A" w:rsidRPr="003C7BB7" w:rsidRDefault="008F525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="00771304">
        <w:rPr>
          <w:rFonts w:cs="Arial"/>
          <w:color w:val="0083A9" w:themeColor="accent1"/>
          <w:sz w:val="24"/>
          <w:szCs w:val="24"/>
        </w:rPr>
        <w:t xml:space="preserve"> Travis Brown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3C7BB7" w:rsidRPr="008A73DD" w14:paraId="03757D29" w14:textId="77777777" w:rsidTr="00B372CB">
        <w:tc>
          <w:tcPr>
            <w:tcW w:w="2425" w:type="dxa"/>
            <w:shd w:val="clear" w:color="auto" w:fill="E9AF76" w:themeFill="accent2" w:themeFillTint="99"/>
          </w:tcPr>
          <w:p w14:paraId="62E2EDFC" w14:textId="77777777" w:rsidR="003C7BB7" w:rsidRPr="00244CB1" w:rsidRDefault="003C7BB7" w:rsidP="00B372C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6D0CDD7" w14:textId="018C878E" w:rsidR="003C7BB7" w:rsidRPr="008A73DD" w:rsidRDefault="003C7BB7" w:rsidP="00B372C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Vice Chair</w:t>
            </w:r>
          </w:p>
        </w:tc>
      </w:tr>
      <w:tr w:rsidR="003C7BB7" w:rsidRPr="006E4F4C" w14:paraId="3AA25D05" w14:textId="77777777" w:rsidTr="00B372CB">
        <w:tc>
          <w:tcPr>
            <w:tcW w:w="2425" w:type="dxa"/>
            <w:shd w:val="clear" w:color="auto" w:fill="E9AF76" w:themeFill="accent2" w:themeFillTint="99"/>
          </w:tcPr>
          <w:p w14:paraId="4D4F4F62" w14:textId="77777777" w:rsidR="003C7BB7" w:rsidRDefault="003C7BB7" w:rsidP="00B372C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6A532FF" w14:textId="1E00F58A" w:rsidR="003C7BB7" w:rsidRPr="006E4F4C" w:rsidRDefault="00771304" w:rsidP="00B372C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Travis Brown</w:t>
            </w:r>
          </w:p>
        </w:tc>
      </w:tr>
      <w:tr w:rsidR="00771304" w14:paraId="30310E69" w14:textId="77777777" w:rsidTr="00B372CB">
        <w:tc>
          <w:tcPr>
            <w:tcW w:w="2425" w:type="dxa"/>
          </w:tcPr>
          <w:p w14:paraId="01D75061" w14:textId="77777777" w:rsidR="00771304" w:rsidRPr="006E4F4C" w:rsidRDefault="00771304" w:rsidP="00771304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3C333842" w14:textId="77777777" w:rsidR="00771304" w:rsidRPr="00244CB1" w:rsidRDefault="00771304" w:rsidP="00771304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14021D77" w14:textId="10B7F617" w:rsidR="00771304" w:rsidRDefault="00771304" w:rsidP="00771304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Tishawn Bilal, Travis Brown, Linda Williams, Sandra Foreman, Kia Ginn-Siebie</w:t>
            </w:r>
            <w:r>
              <w:rPr>
                <w:rFonts w:cs="Arial"/>
                <w:sz w:val="24"/>
                <w:szCs w:val="24"/>
              </w:rPr>
              <w:t>, Hattie Way, Sonjiya Bryant</w:t>
            </w:r>
          </w:p>
        </w:tc>
      </w:tr>
      <w:tr w:rsidR="00771304" w14:paraId="20093337" w14:textId="77777777" w:rsidTr="00B372CB">
        <w:tc>
          <w:tcPr>
            <w:tcW w:w="2425" w:type="dxa"/>
          </w:tcPr>
          <w:p w14:paraId="6502A41D" w14:textId="77777777" w:rsidR="00771304" w:rsidRPr="00244CB1" w:rsidRDefault="00771304" w:rsidP="00771304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315EE1CD" w14:textId="7C688746" w:rsidR="00771304" w:rsidRDefault="00771304" w:rsidP="00771304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771304" w14:paraId="0678CC21" w14:textId="77777777" w:rsidTr="00B372CB">
        <w:tc>
          <w:tcPr>
            <w:tcW w:w="2425" w:type="dxa"/>
          </w:tcPr>
          <w:p w14:paraId="1BFE923C" w14:textId="77777777" w:rsidR="00771304" w:rsidRPr="00244CB1" w:rsidRDefault="00771304" w:rsidP="00771304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lastRenderedPageBreak/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103CC5B1" w14:textId="511A8E1A" w:rsidR="00771304" w:rsidRDefault="00771304" w:rsidP="00771304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32066159" w14:textId="77777777" w:rsidR="003C7BB7" w:rsidRPr="00771304" w:rsidRDefault="003C7BB7" w:rsidP="00771304">
      <w:pPr>
        <w:rPr>
          <w:rFonts w:cs="Arial"/>
          <w:b/>
          <w:sz w:val="24"/>
          <w:szCs w:val="24"/>
        </w:rPr>
      </w:pPr>
    </w:p>
    <w:p w14:paraId="73F4E64B" w14:textId="7D2624E7" w:rsidR="008F525A" w:rsidRPr="003C7BB7" w:rsidRDefault="008F525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</w:t>
      </w:r>
      <w:r w:rsidR="00771304">
        <w:rPr>
          <w:rFonts w:cs="Arial"/>
          <w:b/>
          <w:sz w:val="24"/>
          <w:szCs w:val="24"/>
        </w:rPr>
        <w:t>ecretary: Result: Sonjiya Bryant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3C7BB7" w:rsidRPr="008A73DD" w14:paraId="4F89B3E8" w14:textId="77777777" w:rsidTr="00B372CB">
        <w:tc>
          <w:tcPr>
            <w:tcW w:w="2425" w:type="dxa"/>
            <w:shd w:val="clear" w:color="auto" w:fill="E9AF76" w:themeFill="accent2" w:themeFillTint="99"/>
          </w:tcPr>
          <w:p w14:paraId="41DC818F" w14:textId="77777777" w:rsidR="003C7BB7" w:rsidRPr="00244CB1" w:rsidRDefault="003C7BB7" w:rsidP="00B372C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3633233" w14:textId="52EA67CF" w:rsidR="003C7BB7" w:rsidRPr="008A73DD" w:rsidRDefault="003C7BB7" w:rsidP="00B372C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Secretary</w:t>
            </w:r>
          </w:p>
        </w:tc>
      </w:tr>
      <w:tr w:rsidR="003C7BB7" w:rsidRPr="006E4F4C" w14:paraId="18C934BD" w14:textId="77777777" w:rsidTr="00B372CB">
        <w:tc>
          <w:tcPr>
            <w:tcW w:w="2425" w:type="dxa"/>
            <w:shd w:val="clear" w:color="auto" w:fill="E9AF76" w:themeFill="accent2" w:themeFillTint="99"/>
          </w:tcPr>
          <w:p w14:paraId="70C79BE7" w14:textId="77777777" w:rsidR="003C7BB7" w:rsidRDefault="003C7BB7" w:rsidP="00B372C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4B4D7D7" w14:textId="3B62B139" w:rsidR="003C7BB7" w:rsidRPr="006E4F4C" w:rsidRDefault="00771304" w:rsidP="00B372C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Sonjiya Bryant</w:t>
            </w:r>
          </w:p>
        </w:tc>
      </w:tr>
      <w:tr w:rsidR="00771304" w14:paraId="4641BC84" w14:textId="77777777" w:rsidTr="00B372CB">
        <w:tc>
          <w:tcPr>
            <w:tcW w:w="2425" w:type="dxa"/>
          </w:tcPr>
          <w:p w14:paraId="79F90422" w14:textId="77777777" w:rsidR="00771304" w:rsidRPr="006E4F4C" w:rsidRDefault="00771304" w:rsidP="00771304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61208582" w14:textId="77777777" w:rsidR="00771304" w:rsidRPr="00244CB1" w:rsidRDefault="00771304" w:rsidP="00771304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7AEC17D" w14:textId="7D4D362C" w:rsidR="00771304" w:rsidRDefault="00771304" w:rsidP="00771304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Tishawn Bilal, Travis Brown, Linda Williams, Sandra Foreman, Kia Ginn-Siebie</w:t>
            </w:r>
            <w:r>
              <w:rPr>
                <w:rFonts w:cs="Arial"/>
                <w:sz w:val="24"/>
                <w:szCs w:val="24"/>
              </w:rPr>
              <w:t>, Hattie Way, Sonjiya Bryant</w:t>
            </w:r>
          </w:p>
        </w:tc>
      </w:tr>
      <w:tr w:rsidR="00771304" w14:paraId="374EA2A1" w14:textId="77777777" w:rsidTr="00B372CB">
        <w:tc>
          <w:tcPr>
            <w:tcW w:w="2425" w:type="dxa"/>
          </w:tcPr>
          <w:p w14:paraId="62E9E134" w14:textId="77777777" w:rsidR="00771304" w:rsidRPr="00244CB1" w:rsidRDefault="00771304" w:rsidP="00771304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41716C25" w14:textId="162440D4" w:rsidR="00771304" w:rsidRDefault="00771304" w:rsidP="00771304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771304" w14:paraId="626C45A8" w14:textId="77777777" w:rsidTr="00B372CB">
        <w:tc>
          <w:tcPr>
            <w:tcW w:w="2425" w:type="dxa"/>
          </w:tcPr>
          <w:p w14:paraId="5EC1D680" w14:textId="77777777" w:rsidR="00771304" w:rsidRPr="00244CB1" w:rsidRDefault="00771304" w:rsidP="00771304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4D4EC870" w14:textId="07D7CED3" w:rsidR="00771304" w:rsidRDefault="00771304" w:rsidP="00771304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63835603" w14:textId="76D29A0A" w:rsidR="003C7BB7" w:rsidRDefault="003C7BB7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086C67F3" w14:textId="77777777" w:rsidR="003C7BB7" w:rsidRPr="0066721A" w:rsidRDefault="003C7BB7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097D8097" w14:textId="11DB5C00" w:rsidR="0066721A" w:rsidRPr="0066721A" w:rsidRDefault="0066721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="001B4553">
        <w:rPr>
          <w:rFonts w:cs="Arial"/>
          <w:b/>
          <w:sz w:val="24"/>
          <w:szCs w:val="24"/>
        </w:rPr>
        <w:t>Tishawn Bilal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A7801" w:rsidRPr="008A73DD" w14:paraId="4A4AD52E" w14:textId="77777777" w:rsidTr="00B372CB">
        <w:tc>
          <w:tcPr>
            <w:tcW w:w="2425" w:type="dxa"/>
            <w:shd w:val="clear" w:color="auto" w:fill="E9AF76" w:themeFill="accent2" w:themeFillTint="99"/>
          </w:tcPr>
          <w:p w14:paraId="1BDAE332" w14:textId="77777777" w:rsidR="006A7801" w:rsidRPr="00244CB1" w:rsidRDefault="006A7801" w:rsidP="00B372C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74AC3EB" w14:textId="760C21E1" w:rsidR="006A7801" w:rsidRPr="008A73DD" w:rsidRDefault="006A7801" w:rsidP="00B372C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Cluster-Representative</w:t>
            </w:r>
          </w:p>
        </w:tc>
      </w:tr>
      <w:tr w:rsidR="006A7801" w:rsidRPr="006E4F4C" w14:paraId="75D86126" w14:textId="77777777" w:rsidTr="00B372CB">
        <w:tc>
          <w:tcPr>
            <w:tcW w:w="2425" w:type="dxa"/>
            <w:shd w:val="clear" w:color="auto" w:fill="E9AF76" w:themeFill="accent2" w:themeFillTint="99"/>
          </w:tcPr>
          <w:p w14:paraId="33E11224" w14:textId="77777777" w:rsidR="006A7801" w:rsidRDefault="006A7801" w:rsidP="00B372C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C81AD0B" w14:textId="27652C24" w:rsidR="006A7801" w:rsidRPr="006E4F4C" w:rsidRDefault="001B4553" w:rsidP="00B372C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Tishawn Bilal</w:t>
            </w:r>
          </w:p>
        </w:tc>
      </w:tr>
      <w:tr w:rsidR="001B4553" w14:paraId="4576BB42" w14:textId="77777777" w:rsidTr="00B372CB">
        <w:tc>
          <w:tcPr>
            <w:tcW w:w="2425" w:type="dxa"/>
          </w:tcPr>
          <w:p w14:paraId="0913ED10" w14:textId="77777777" w:rsidR="001B4553" w:rsidRPr="006E4F4C" w:rsidRDefault="001B4553" w:rsidP="001B455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5C7A34D6" w14:textId="77777777" w:rsidR="001B4553" w:rsidRPr="00244CB1" w:rsidRDefault="001B4553" w:rsidP="001B4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5749CE28" w14:textId="3DF6209A" w:rsidR="001B4553" w:rsidRDefault="001B4553" w:rsidP="001B455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Tishawn Bilal, Travis Brown, Linda Williams, Sandra Foreman, Kia Ginn-Siebie</w:t>
            </w:r>
            <w:r>
              <w:rPr>
                <w:rFonts w:cs="Arial"/>
                <w:sz w:val="24"/>
                <w:szCs w:val="24"/>
              </w:rPr>
              <w:t>, Hattie Way, Sonjiya Bryant</w:t>
            </w:r>
          </w:p>
        </w:tc>
      </w:tr>
      <w:tr w:rsidR="001B4553" w14:paraId="4D4BBE68" w14:textId="77777777" w:rsidTr="00B372CB">
        <w:tc>
          <w:tcPr>
            <w:tcW w:w="2425" w:type="dxa"/>
          </w:tcPr>
          <w:p w14:paraId="76FAADF0" w14:textId="77777777" w:rsidR="001B4553" w:rsidRPr="00244CB1" w:rsidRDefault="001B4553" w:rsidP="001B4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09EFBDA9" w14:textId="264D834C" w:rsidR="001B4553" w:rsidRDefault="001B4553" w:rsidP="001B455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1B4553" w14:paraId="62AFAA5E" w14:textId="77777777" w:rsidTr="00B372CB">
        <w:tc>
          <w:tcPr>
            <w:tcW w:w="2425" w:type="dxa"/>
          </w:tcPr>
          <w:p w14:paraId="6DD47698" w14:textId="77777777" w:rsidR="001B4553" w:rsidRPr="00244CB1" w:rsidRDefault="001B4553" w:rsidP="001B4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AD684C2" w14:textId="06B2BBCD" w:rsidR="001B4553" w:rsidRDefault="001B4553" w:rsidP="001B455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457512CE" w14:textId="785313B6" w:rsidR="00AC354F" w:rsidRDefault="00AC354F" w:rsidP="00AC3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262814E5" w14:textId="77777777" w:rsidR="00C66868" w:rsidRPr="008A73DD" w:rsidRDefault="00C66868" w:rsidP="00AC3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591B3A7E" w14:textId="782EE3B2" w:rsidR="00325553" w:rsidRPr="001B4553" w:rsidRDefault="0095304C" w:rsidP="00727698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1B4553">
        <w:rPr>
          <w:rFonts w:cs="Arial"/>
          <w:b/>
          <w:sz w:val="24"/>
          <w:szCs w:val="24"/>
        </w:rPr>
        <w:t>Set GO Team Meeting Calendar</w:t>
      </w:r>
      <w:r w:rsidR="00BB79A4" w:rsidRPr="001B4553">
        <w:rPr>
          <w:rFonts w:cs="Arial"/>
          <w:b/>
          <w:sz w:val="24"/>
          <w:szCs w:val="24"/>
        </w:rPr>
        <w:t xml:space="preserve"> </w:t>
      </w: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9"/>
        <w:gridCol w:w="1882"/>
        <w:gridCol w:w="1614"/>
        <w:gridCol w:w="3766"/>
        <w:gridCol w:w="1199"/>
      </w:tblGrid>
      <w:tr w:rsidR="00EB0D47" w14:paraId="2518F2B7" w14:textId="77777777" w:rsidTr="00C16385">
        <w:tc>
          <w:tcPr>
            <w:tcW w:w="539" w:type="dxa"/>
            <w:shd w:val="clear" w:color="auto" w:fill="E9AF76" w:themeFill="accent2" w:themeFillTint="99"/>
            <w:vAlign w:val="center"/>
          </w:tcPr>
          <w:p w14:paraId="2B535E94" w14:textId="77777777" w:rsidR="00EB0D47" w:rsidRDefault="00EB0D47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E9AF76" w:themeFill="accent2" w:themeFillTint="99"/>
            <w:vAlign w:val="center"/>
          </w:tcPr>
          <w:p w14:paraId="38601FE5" w14:textId="50C73227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614" w:type="dxa"/>
            <w:shd w:val="clear" w:color="auto" w:fill="E9AF76" w:themeFill="accent2" w:themeFillTint="99"/>
            <w:vAlign w:val="center"/>
          </w:tcPr>
          <w:p w14:paraId="5AB45CA5" w14:textId="5630C35D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766" w:type="dxa"/>
            <w:shd w:val="clear" w:color="auto" w:fill="E9AF76" w:themeFill="accent2" w:themeFillTint="99"/>
            <w:vAlign w:val="center"/>
          </w:tcPr>
          <w:p w14:paraId="54531895" w14:textId="4523316E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199" w:type="dxa"/>
            <w:shd w:val="clear" w:color="auto" w:fill="E9AF76" w:themeFill="accent2" w:themeFillTint="99"/>
            <w:vAlign w:val="center"/>
          </w:tcPr>
          <w:p w14:paraId="12E2E286" w14:textId="10006D51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(Yes/No)</w:t>
            </w:r>
          </w:p>
        </w:tc>
      </w:tr>
      <w:tr w:rsidR="001B4553" w14:paraId="3982F863" w14:textId="77777777" w:rsidTr="00C16385">
        <w:tc>
          <w:tcPr>
            <w:tcW w:w="539" w:type="dxa"/>
          </w:tcPr>
          <w:p w14:paraId="139150E1" w14:textId="35C56B7A" w:rsidR="001B4553" w:rsidRPr="00C16385" w:rsidRDefault="001B4553" w:rsidP="001B4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14:paraId="48D88F12" w14:textId="5A3DC8D4" w:rsidR="001B4553" w:rsidRDefault="001B4553" w:rsidP="001B4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9/20/2018</w:t>
            </w:r>
          </w:p>
        </w:tc>
        <w:tc>
          <w:tcPr>
            <w:tcW w:w="1614" w:type="dxa"/>
          </w:tcPr>
          <w:p w14:paraId="36F57C62" w14:textId="0F4E462F" w:rsidR="001B4553" w:rsidRDefault="001B4553" w:rsidP="001B4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5:15pm</w:t>
            </w:r>
          </w:p>
        </w:tc>
        <w:tc>
          <w:tcPr>
            <w:tcW w:w="3766" w:type="dxa"/>
          </w:tcPr>
          <w:p w14:paraId="02B18316" w14:textId="48E73265" w:rsidR="001B4553" w:rsidRDefault="001B4553" w:rsidP="001B4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ROOM</w:t>
            </w:r>
          </w:p>
        </w:tc>
        <w:tc>
          <w:tcPr>
            <w:tcW w:w="1199" w:type="dxa"/>
          </w:tcPr>
          <w:p w14:paraId="6EFEA168" w14:textId="688524CE" w:rsidR="001B4553" w:rsidRDefault="001B4553" w:rsidP="001B4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1B4553" w14:paraId="22B3804A" w14:textId="77777777" w:rsidTr="00C16385">
        <w:tc>
          <w:tcPr>
            <w:tcW w:w="539" w:type="dxa"/>
          </w:tcPr>
          <w:p w14:paraId="49242D9F" w14:textId="71B8EE6D" w:rsidR="001B4553" w:rsidRPr="00C16385" w:rsidRDefault="001B4553" w:rsidP="001B4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14:paraId="0BF7101F" w14:textId="56E1E40D" w:rsidR="001B4553" w:rsidRDefault="001B4553" w:rsidP="001B4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10/18/2018</w:t>
            </w:r>
          </w:p>
        </w:tc>
        <w:tc>
          <w:tcPr>
            <w:tcW w:w="1614" w:type="dxa"/>
          </w:tcPr>
          <w:p w14:paraId="20322332" w14:textId="32F6B22C" w:rsidR="001B4553" w:rsidRDefault="001B4553" w:rsidP="001B4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5:15pm</w:t>
            </w:r>
          </w:p>
        </w:tc>
        <w:tc>
          <w:tcPr>
            <w:tcW w:w="3766" w:type="dxa"/>
          </w:tcPr>
          <w:p w14:paraId="3E7CF5E7" w14:textId="3D1E0798" w:rsidR="001B4553" w:rsidRDefault="001B4553" w:rsidP="001B4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14510B">
              <w:rPr>
                <w:rFonts w:cs="Arial"/>
                <w:b/>
                <w:sz w:val="24"/>
                <w:szCs w:val="24"/>
              </w:rPr>
              <w:t>DATA ROOM</w:t>
            </w:r>
          </w:p>
        </w:tc>
        <w:tc>
          <w:tcPr>
            <w:tcW w:w="1199" w:type="dxa"/>
          </w:tcPr>
          <w:p w14:paraId="5AF2765C" w14:textId="4416223E" w:rsidR="001B4553" w:rsidRDefault="001B4553" w:rsidP="001B4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1B4553" w14:paraId="342255C8" w14:textId="77777777" w:rsidTr="00C16385">
        <w:tc>
          <w:tcPr>
            <w:tcW w:w="539" w:type="dxa"/>
          </w:tcPr>
          <w:p w14:paraId="5B4D5AB1" w14:textId="5E9FB3E5" w:rsidR="001B4553" w:rsidRPr="00C16385" w:rsidRDefault="001B4553" w:rsidP="001B4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14:paraId="419D20E7" w14:textId="202C7E11" w:rsidR="001B4553" w:rsidRDefault="001B4553" w:rsidP="001B4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1/17/2019</w:t>
            </w:r>
          </w:p>
        </w:tc>
        <w:tc>
          <w:tcPr>
            <w:tcW w:w="1614" w:type="dxa"/>
          </w:tcPr>
          <w:p w14:paraId="44040746" w14:textId="65ED07F9" w:rsidR="001B4553" w:rsidRDefault="001B4553" w:rsidP="001B4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5:15pm</w:t>
            </w:r>
          </w:p>
        </w:tc>
        <w:tc>
          <w:tcPr>
            <w:tcW w:w="3766" w:type="dxa"/>
          </w:tcPr>
          <w:p w14:paraId="6997DB99" w14:textId="5157C554" w:rsidR="001B4553" w:rsidRDefault="001B4553" w:rsidP="001B4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14510B">
              <w:rPr>
                <w:rFonts w:cs="Arial"/>
                <w:b/>
                <w:sz w:val="24"/>
                <w:szCs w:val="24"/>
              </w:rPr>
              <w:t>DATA ROOM</w:t>
            </w:r>
          </w:p>
        </w:tc>
        <w:tc>
          <w:tcPr>
            <w:tcW w:w="1199" w:type="dxa"/>
          </w:tcPr>
          <w:p w14:paraId="01D06E41" w14:textId="2F3A1A9B" w:rsidR="001B4553" w:rsidRDefault="001B4553" w:rsidP="001B4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1B4553" w14:paraId="7D0DAC17" w14:textId="77777777" w:rsidTr="00C16385">
        <w:tc>
          <w:tcPr>
            <w:tcW w:w="539" w:type="dxa"/>
          </w:tcPr>
          <w:p w14:paraId="2441ACE8" w14:textId="2FC55267" w:rsidR="001B4553" w:rsidRPr="00C16385" w:rsidRDefault="001B4553" w:rsidP="001B4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82" w:type="dxa"/>
          </w:tcPr>
          <w:p w14:paraId="06930332" w14:textId="631B8625" w:rsidR="001B4553" w:rsidRDefault="001B4553" w:rsidP="001B4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2/28/2019</w:t>
            </w:r>
          </w:p>
        </w:tc>
        <w:tc>
          <w:tcPr>
            <w:tcW w:w="1614" w:type="dxa"/>
          </w:tcPr>
          <w:p w14:paraId="50EE5082" w14:textId="31F6317A" w:rsidR="001B4553" w:rsidRDefault="001B4553" w:rsidP="001B4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5:15pm</w:t>
            </w:r>
          </w:p>
        </w:tc>
        <w:tc>
          <w:tcPr>
            <w:tcW w:w="3766" w:type="dxa"/>
          </w:tcPr>
          <w:p w14:paraId="61935FAB" w14:textId="4CD4EEB6" w:rsidR="001B4553" w:rsidRDefault="001B4553" w:rsidP="001B4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14510B">
              <w:rPr>
                <w:rFonts w:cs="Arial"/>
                <w:b/>
                <w:sz w:val="24"/>
                <w:szCs w:val="24"/>
              </w:rPr>
              <w:t>DATA ROOM</w:t>
            </w:r>
          </w:p>
        </w:tc>
        <w:tc>
          <w:tcPr>
            <w:tcW w:w="1199" w:type="dxa"/>
          </w:tcPr>
          <w:p w14:paraId="6DCA1828" w14:textId="1FD68A58" w:rsidR="001B4553" w:rsidRDefault="001B4553" w:rsidP="001B4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1B4553" w14:paraId="4FD324F2" w14:textId="77777777" w:rsidTr="009007E4">
        <w:tc>
          <w:tcPr>
            <w:tcW w:w="539" w:type="dxa"/>
            <w:tcBorders>
              <w:bottom w:val="single" w:sz="4" w:space="0" w:color="auto"/>
            </w:tcBorders>
          </w:tcPr>
          <w:p w14:paraId="108FEE69" w14:textId="017CCD5B" w:rsidR="001B4553" w:rsidRPr="00C16385" w:rsidRDefault="001B4553" w:rsidP="001B4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CB9F5F4" w14:textId="04861DBA" w:rsidR="001B4553" w:rsidRDefault="001B4553" w:rsidP="001B4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3/28/2019</w:t>
            </w:r>
          </w:p>
        </w:tc>
        <w:tc>
          <w:tcPr>
            <w:tcW w:w="1614" w:type="dxa"/>
          </w:tcPr>
          <w:p w14:paraId="051D7A3F" w14:textId="282F0E30" w:rsidR="001B4553" w:rsidRDefault="001B4553" w:rsidP="001B4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5:15pm</w:t>
            </w:r>
          </w:p>
        </w:tc>
        <w:tc>
          <w:tcPr>
            <w:tcW w:w="3766" w:type="dxa"/>
          </w:tcPr>
          <w:p w14:paraId="56E765E1" w14:textId="304001F5" w:rsidR="001B4553" w:rsidRDefault="001B4553" w:rsidP="001B4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14510B">
              <w:rPr>
                <w:rFonts w:cs="Arial"/>
                <w:b/>
                <w:sz w:val="24"/>
                <w:szCs w:val="24"/>
              </w:rPr>
              <w:t>DATA ROOM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063C3BEA" w14:textId="2297E886" w:rsidR="001B4553" w:rsidRDefault="001B4553" w:rsidP="001B4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1B4553" w14:paraId="5E468197" w14:textId="77777777" w:rsidTr="009007E4">
        <w:tc>
          <w:tcPr>
            <w:tcW w:w="539" w:type="dxa"/>
            <w:tcBorders>
              <w:bottom w:val="double" w:sz="12" w:space="0" w:color="C00000"/>
            </w:tcBorders>
          </w:tcPr>
          <w:p w14:paraId="723D46CE" w14:textId="2BDECEA3" w:rsidR="001B4553" w:rsidRPr="00C16385" w:rsidRDefault="001B4553" w:rsidP="001B4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bottom w:val="double" w:sz="12" w:space="0" w:color="C00000"/>
            </w:tcBorders>
          </w:tcPr>
          <w:p w14:paraId="33D24672" w14:textId="38C03253" w:rsidR="001B4553" w:rsidRDefault="001B4553" w:rsidP="001B4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4/18/2019</w:t>
            </w:r>
          </w:p>
        </w:tc>
        <w:tc>
          <w:tcPr>
            <w:tcW w:w="1614" w:type="dxa"/>
            <w:tcBorders>
              <w:bottom w:val="double" w:sz="12" w:space="0" w:color="C00000"/>
            </w:tcBorders>
          </w:tcPr>
          <w:p w14:paraId="24E555C3" w14:textId="4057653B" w:rsidR="001B4553" w:rsidRDefault="001B4553" w:rsidP="001B4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5:15pm</w:t>
            </w:r>
          </w:p>
        </w:tc>
        <w:tc>
          <w:tcPr>
            <w:tcW w:w="3766" w:type="dxa"/>
          </w:tcPr>
          <w:p w14:paraId="0D17E539" w14:textId="73D3626B" w:rsidR="001B4553" w:rsidRDefault="001B4553" w:rsidP="001B4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14510B">
              <w:rPr>
                <w:rFonts w:cs="Arial"/>
                <w:b/>
                <w:sz w:val="24"/>
                <w:szCs w:val="24"/>
              </w:rPr>
              <w:t>DATA ROOM</w:t>
            </w:r>
          </w:p>
        </w:tc>
        <w:tc>
          <w:tcPr>
            <w:tcW w:w="1199" w:type="dxa"/>
            <w:tcBorders>
              <w:bottom w:val="double" w:sz="12" w:space="0" w:color="C00000"/>
            </w:tcBorders>
          </w:tcPr>
          <w:p w14:paraId="68C164D7" w14:textId="0F73A8D9" w:rsidR="001B4553" w:rsidRDefault="001B4553" w:rsidP="001B4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EB0D47" w14:paraId="4B2A95DF" w14:textId="77777777" w:rsidTr="00495650">
        <w:tc>
          <w:tcPr>
            <w:tcW w:w="539" w:type="dxa"/>
            <w:tcBorders>
              <w:top w:val="double" w:sz="12" w:space="0" w:color="C00000"/>
            </w:tcBorders>
          </w:tcPr>
          <w:p w14:paraId="51E676DD" w14:textId="1DAA1C5E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82" w:type="dxa"/>
            <w:tcBorders>
              <w:top w:val="double" w:sz="12" w:space="0" w:color="C00000"/>
            </w:tcBorders>
          </w:tcPr>
          <w:p w14:paraId="116AE38A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double" w:sz="12" w:space="0" w:color="C00000"/>
            </w:tcBorders>
          </w:tcPr>
          <w:p w14:paraId="4CA7E426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double" w:sz="12" w:space="0" w:color="C00000"/>
            </w:tcBorders>
          </w:tcPr>
          <w:p w14:paraId="5FE8566D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uble" w:sz="12" w:space="0" w:color="C00000"/>
            </w:tcBorders>
          </w:tcPr>
          <w:p w14:paraId="6F487E85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B0D47" w14:paraId="55AFA9C3" w14:textId="77777777" w:rsidTr="00C16385">
        <w:tc>
          <w:tcPr>
            <w:tcW w:w="539" w:type="dxa"/>
          </w:tcPr>
          <w:p w14:paraId="3BC47908" w14:textId="220F1672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82" w:type="dxa"/>
          </w:tcPr>
          <w:p w14:paraId="7B640CC2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484A5B0C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6793BCD7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29C06A02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02046D2F" w14:textId="7EDD6050" w:rsidR="00325553" w:rsidRDefault="00325553" w:rsidP="00325553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1165513" w14:textId="77777777" w:rsidR="001B4553" w:rsidRDefault="003E614B" w:rsidP="00CB4F94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Review and Approve Public Comment Format</w:t>
      </w:r>
      <w:r w:rsidR="00803ABF">
        <w:rPr>
          <w:rFonts w:cs="Arial"/>
          <w:sz w:val="24"/>
          <w:szCs w:val="24"/>
        </w:rPr>
        <w:t xml:space="preserve"> </w:t>
      </w:r>
    </w:p>
    <w:p w14:paraId="7117A42C" w14:textId="40CA97DD" w:rsidR="00CB4F94" w:rsidRPr="00484306" w:rsidRDefault="00CB4F94" w:rsidP="00CB4F94">
      <w:pPr>
        <w:pStyle w:val="ListParagraph"/>
        <w:ind w:left="1350"/>
        <w:rPr>
          <w:rFonts w:cs="Arial"/>
          <w:sz w:val="24"/>
          <w:szCs w:val="24"/>
        </w:rPr>
      </w:pPr>
      <w:r w:rsidRPr="00CB4F94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 w:rsidR="001B4553">
        <w:rPr>
          <w:rFonts w:cs="Arial"/>
          <w:color w:val="0083A9" w:themeColor="accent1"/>
          <w:sz w:val="24"/>
          <w:szCs w:val="24"/>
        </w:rPr>
        <w:t>Sonjiya Bryant</w:t>
      </w:r>
      <w:r w:rsidRPr="00484306">
        <w:rPr>
          <w:rFonts w:cs="Arial"/>
          <w:sz w:val="24"/>
          <w:szCs w:val="24"/>
        </w:rPr>
        <w:t xml:space="preserve">; Seconded by: </w:t>
      </w:r>
      <w:r w:rsidR="001B4553">
        <w:rPr>
          <w:rFonts w:cs="Arial"/>
          <w:color w:val="0083A9" w:themeColor="accent1"/>
          <w:sz w:val="24"/>
          <w:szCs w:val="24"/>
        </w:rPr>
        <w:t>Sandra Foreman</w:t>
      </w:r>
    </w:p>
    <w:p w14:paraId="3302181B" w14:textId="0E3535FE" w:rsidR="00CB4F94" w:rsidRPr="008C5487" w:rsidRDefault="00CB4F94" w:rsidP="00CB4F9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lastRenderedPageBreak/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1B4553">
        <w:rPr>
          <w:rFonts w:cs="Arial"/>
          <w:sz w:val="24"/>
          <w:szCs w:val="24"/>
        </w:rPr>
        <w:t>Tishawn Bilal, Travis Brown, Linda Williams, Sandra Foreman, Kia Ginn-Siebie, Hattie Way, Sonjiya Bryant</w:t>
      </w:r>
    </w:p>
    <w:p w14:paraId="7263A1D7" w14:textId="2A65159C" w:rsidR="00CB4F94" w:rsidRPr="008C5487" w:rsidRDefault="00CB4F94" w:rsidP="00CB4F9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1B4553">
        <w:rPr>
          <w:rFonts w:cs="Arial"/>
          <w:sz w:val="24"/>
          <w:szCs w:val="24"/>
        </w:rPr>
        <w:t>NONE</w:t>
      </w:r>
    </w:p>
    <w:p w14:paraId="08880EE0" w14:textId="46FA5E2F" w:rsidR="00ED1F32" w:rsidRDefault="00CB4F94" w:rsidP="00ED1F3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1B4553">
        <w:rPr>
          <w:rFonts w:cs="Arial"/>
          <w:sz w:val="24"/>
          <w:szCs w:val="24"/>
        </w:rPr>
        <w:t>NONE</w:t>
      </w:r>
    </w:p>
    <w:p w14:paraId="5A6BAFEB" w14:textId="259B0390" w:rsidR="003E614B" w:rsidRDefault="001B4553" w:rsidP="00ED1F32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Motion PASSES</w:t>
      </w:r>
    </w:p>
    <w:p w14:paraId="040D9775" w14:textId="16CDB79D" w:rsidR="006875B5" w:rsidRPr="006875B5" w:rsidRDefault="006875B5" w:rsidP="00ED1F32">
      <w:pPr>
        <w:pStyle w:val="ListParagraph"/>
        <w:ind w:left="1350"/>
        <w:rPr>
          <w:rFonts w:cs="Arial"/>
          <w:b/>
          <w:sz w:val="24"/>
          <w:szCs w:val="24"/>
        </w:rPr>
      </w:pPr>
      <w:r w:rsidRPr="006875B5">
        <w:rPr>
          <w:color w:val="000000"/>
          <w:sz w:val="24"/>
          <w:szCs w:val="24"/>
          <w:shd w:val="clear" w:color="auto" w:fill="FFFFFF"/>
        </w:rPr>
        <w:t xml:space="preserve">Public Comment: </w:t>
      </w:r>
      <w:r w:rsidRPr="006875B5">
        <w:rPr>
          <w:color w:val="000000"/>
          <w:sz w:val="24"/>
          <w:szCs w:val="24"/>
          <w:shd w:val="clear" w:color="auto" w:fill="FFFFFF"/>
        </w:rPr>
        <w:t xml:space="preserve">Stakeholders wishing to make a comments should arrive 15 minutes prior to the meeting to sign up for a 2 minute comment. Maximum time </w:t>
      </w:r>
      <w:r w:rsidRPr="006875B5">
        <w:rPr>
          <w:color w:val="000000"/>
          <w:sz w:val="24"/>
          <w:szCs w:val="24"/>
          <w:shd w:val="clear" w:color="auto" w:fill="FFFFFF"/>
        </w:rPr>
        <w:t>allotted</w:t>
      </w:r>
      <w:r w:rsidRPr="006875B5">
        <w:rPr>
          <w:color w:val="000000"/>
          <w:sz w:val="24"/>
          <w:szCs w:val="24"/>
          <w:shd w:val="clear" w:color="auto" w:fill="FFFFFF"/>
        </w:rPr>
        <w:t xml:space="preserve"> for comments is 20 minutes. All comments will be held at the end of the meeting.</w:t>
      </w:r>
    </w:p>
    <w:p w14:paraId="4C1FCFB6" w14:textId="3172593F" w:rsidR="0039689C" w:rsidRDefault="003E614B" w:rsidP="00961A16">
      <w:pPr>
        <w:pStyle w:val="ListParagraph"/>
        <w:ind w:left="135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Review and Adopt GO Team Norms</w:t>
      </w:r>
      <w:r w:rsidR="00803ABF">
        <w:rPr>
          <w:rFonts w:cs="Arial"/>
          <w:b/>
          <w:sz w:val="24"/>
          <w:szCs w:val="24"/>
        </w:rPr>
        <w:t xml:space="preserve"> </w:t>
      </w:r>
      <w:r w:rsidR="0039689C">
        <w:rPr>
          <w:rFonts w:cs="Arial"/>
          <w:b/>
          <w:sz w:val="24"/>
          <w:szCs w:val="24"/>
        </w:rPr>
        <w:t>- Attached</w:t>
      </w:r>
    </w:p>
    <w:p w14:paraId="326B376E" w14:textId="21A69619" w:rsidR="00961A16" w:rsidRPr="00484306" w:rsidRDefault="00961A16" w:rsidP="00961A16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Motion made by: </w:t>
      </w:r>
      <w:r w:rsidR="001B4553">
        <w:rPr>
          <w:rFonts w:cs="Arial"/>
          <w:color w:val="0083A9" w:themeColor="accent1"/>
          <w:sz w:val="24"/>
          <w:szCs w:val="24"/>
        </w:rPr>
        <w:t>Sandra Foreman</w:t>
      </w:r>
      <w:r w:rsidR="001B4553">
        <w:rPr>
          <w:rFonts w:cs="Arial"/>
          <w:sz w:val="24"/>
          <w:szCs w:val="24"/>
        </w:rPr>
        <w:t>; Seconded by: Tishawn Bilal</w:t>
      </w:r>
    </w:p>
    <w:p w14:paraId="563A47BC" w14:textId="662ED0F9" w:rsidR="00961A16" w:rsidRPr="008C5487" w:rsidRDefault="00961A16" w:rsidP="00961A1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1B4553">
        <w:rPr>
          <w:rFonts w:cs="Arial"/>
          <w:sz w:val="24"/>
          <w:szCs w:val="24"/>
        </w:rPr>
        <w:t>Tishawn Bilal, Travis Brown, Linda Williams, Sandra Foreman, Kia Ginn-Siebie, Hattie Way, Sonjiya</w:t>
      </w:r>
      <w:bookmarkStart w:id="0" w:name="_GoBack"/>
      <w:bookmarkEnd w:id="0"/>
      <w:r w:rsidR="001B4553">
        <w:rPr>
          <w:rFonts w:cs="Arial"/>
          <w:sz w:val="24"/>
          <w:szCs w:val="24"/>
        </w:rPr>
        <w:t xml:space="preserve"> Bryant</w:t>
      </w:r>
    </w:p>
    <w:p w14:paraId="14DEC9CC" w14:textId="2D13D07A" w:rsidR="00961A16" w:rsidRPr="008C5487" w:rsidRDefault="00961A16" w:rsidP="00961A1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1B4553">
        <w:rPr>
          <w:rFonts w:cs="Arial"/>
          <w:sz w:val="24"/>
          <w:szCs w:val="24"/>
        </w:rPr>
        <w:t>NONE</w:t>
      </w:r>
    </w:p>
    <w:p w14:paraId="4340EFD0" w14:textId="6C31A100" w:rsidR="00961A16" w:rsidRDefault="00961A16" w:rsidP="00961A1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1B4553">
        <w:rPr>
          <w:rFonts w:cs="Arial"/>
          <w:sz w:val="24"/>
          <w:szCs w:val="24"/>
        </w:rPr>
        <w:t>NONE</w:t>
      </w:r>
    </w:p>
    <w:p w14:paraId="2AB97364" w14:textId="7EDA98A8" w:rsidR="00EF46CC" w:rsidRPr="008A73DD" w:rsidRDefault="001B4553" w:rsidP="00961A16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Motion PASSES</w:t>
      </w: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09DAD0C6" w14:textId="231F6EC0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5BBA5AB7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1B4553">
        <w:rPr>
          <w:rFonts w:cs="Arial"/>
          <w:sz w:val="24"/>
          <w:szCs w:val="24"/>
        </w:rPr>
        <w:t>SYLVAN’S NEEDS ASSESSMENT</w:t>
      </w:r>
      <w:r w:rsidR="00DB2CEE">
        <w:rPr>
          <w:rFonts w:cs="Arial"/>
          <w:sz w:val="24"/>
          <w:szCs w:val="24"/>
        </w:rPr>
        <w:t>- (PowerPoint Attached- online)</w:t>
      </w:r>
    </w:p>
    <w:p w14:paraId="2B59F767" w14:textId="77777777" w:rsidR="00DB2CEE" w:rsidRDefault="00DB2CEE" w:rsidP="00DB2CEE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Moving 8</w:t>
      </w:r>
      <w:r w:rsidRPr="00DB2CEE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graders </w:t>
      </w:r>
      <w:r>
        <w:rPr>
          <w:rFonts w:cs="Arial"/>
          <w:sz w:val="24"/>
          <w:szCs w:val="24"/>
        </w:rPr>
        <w:t>– GMAS – Math - 9.1% increase / 6</w:t>
      </w:r>
      <w:r w:rsidRPr="00DB2CEE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and 7</w:t>
      </w:r>
      <w:r w:rsidRPr="00DB2CEE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–ELA very little growth</w:t>
      </w:r>
    </w:p>
    <w:p w14:paraId="497252B1" w14:textId="48A33E18" w:rsidR="00BC3D15" w:rsidRDefault="00BC3D15" w:rsidP="00DB2CEE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Roadblocks with Schedule </w:t>
      </w:r>
      <w:r>
        <w:rPr>
          <w:rFonts w:cs="Arial"/>
          <w:sz w:val="24"/>
          <w:szCs w:val="24"/>
        </w:rPr>
        <w:t>– Approved with students having increased time within the Master Schedule for ELA and Math/ All 7</w:t>
      </w:r>
      <w:r w:rsidRPr="00BC3D15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grade students have a double dose of Reading</w:t>
      </w:r>
    </w:p>
    <w:p w14:paraId="294352E6" w14:textId="56CBA551" w:rsidR="00BC3D15" w:rsidRPr="00BC3D15" w:rsidRDefault="00BC3D15" w:rsidP="00DB2CEE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High</w:t>
      </w:r>
      <w:r w:rsidR="0039689C">
        <w:rPr>
          <w:rFonts w:cs="Arial"/>
          <w:sz w:val="24"/>
          <w:szCs w:val="24"/>
        </w:rPr>
        <w:t xml:space="preserve"> School Spanish is offered  all year to</w:t>
      </w:r>
      <w:r>
        <w:rPr>
          <w:rFonts w:cs="Arial"/>
          <w:sz w:val="24"/>
          <w:szCs w:val="24"/>
        </w:rPr>
        <w:t xml:space="preserve"> students who are distinguished in Reading (GMAS)</w:t>
      </w:r>
    </w:p>
    <w:p w14:paraId="173709C8" w14:textId="1F342DB1" w:rsidR="00DB2CEE" w:rsidRDefault="00DB2CEE" w:rsidP="00DB2CEE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Highest A</w:t>
      </w:r>
      <w:r w:rsidR="00BC3D15">
        <w:rPr>
          <w:rFonts w:cs="Arial"/>
          <w:b/>
          <w:sz w:val="24"/>
          <w:szCs w:val="24"/>
        </w:rPr>
        <w:t>tt</w:t>
      </w:r>
      <w:r>
        <w:rPr>
          <w:rFonts w:cs="Arial"/>
          <w:b/>
          <w:sz w:val="24"/>
          <w:szCs w:val="24"/>
        </w:rPr>
        <w:t xml:space="preserve">endance of APS’s Middle schools </w:t>
      </w:r>
      <w:r>
        <w:rPr>
          <w:rFonts w:cs="Arial"/>
          <w:sz w:val="24"/>
          <w:szCs w:val="24"/>
        </w:rPr>
        <w:t xml:space="preserve">– 94.3% (2017-18) </w:t>
      </w:r>
    </w:p>
    <w:p w14:paraId="49BFC455" w14:textId="721BF81D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08450402" w:rsidR="004F19E6" w:rsidRPr="00DB2CEE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</w:p>
    <w:p w14:paraId="5AB76CA2" w14:textId="68CD328B" w:rsidR="00DB2CEE" w:rsidRDefault="00DB2CEE" w:rsidP="00DB2CEE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Projected Enrollment 2018-19 / 570 – Actual as of this date – 555 /Reduction in Funding Model/Fully staffed for School Year</w:t>
      </w:r>
    </w:p>
    <w:p w14:paraId="0695B540" w14:textId="00A1B23E" w:rsidR="00BC3D15" w:rsidRDefault="00BC3D15" w:rsidP="00DB2CEE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Gallup Engagement Survey – Highest growth in District (APS) for staff/employees who work at Sylvan</w:t>
      </w:r>
    </w:p>
    <w:p w14:paraId="5C714645" w14:textId="7F2BABFF" w:rsidR="00BC3D15" w:rsidRDefault="00BC3D15" w:rsidP="00DB2CEE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Talent Management – 2 employees promoted as Assistant Principals within APS</w:t>
      </w:r>
    </w:p>
    <w:p w14:paraId="3991EC45" w14:textId="255954A4" w:rsidR="00BC3D15" w:rsidRDefault="00BC3D15" w:rsidP="00DB2CEE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Social Emotional Learning – occurs first 15 minutes of each day – peer conflicts are reduced before the day begins</w:t>
      </w:r>
    </w:p>
    <w:p w14:paraId="6F10D7B7" w14:textId="15F42E41" w:rsidR="00BC3D15" w:rsidRDefault="00BC3D15" w:rsidP="00DB2CEE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Technology Goal – becoming a 1 to 1 computer school for students</w:t>
      </w:r>
    </w:p>
    <w:p w14:paraId="1DCAB696" w14:textId="77777777" w:rsidR="00BC3D15" w:rsidRPr="004F19E6" w:rsidRDefault="00BC3D15" w:rsidP="00DB2CEE">
      <w:pPr>
        <w:pStyle w:val="ListParagraph"/>
        <w:ind w:left="1350"/>
        <w:rPr>
          <w:rFonts w:cs="Arial"/>
          <w:sz w:val="24"/>
          <w:szCs w:val="24"/>
        </w:rPr>
      </w:pPr>
    </w:p>
    <w:p w14:paraId="42FEA360" w14:textId="5604A8AC" w:rsidR="0039689C" w:rsidRPr="006875B5" w:rsidRDefault="00BC3D15" w:rsidP="0039689C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School Calendar – A calendar of events for the school year is posted on the school’s website </w:t>
      </w:r>
    </w:p>
    <w:p w14:paraId="546D326F" w14:textId="3FCEF662" w:rsidR="0039689C" w:rsidRDefault="002E661E" w:rsidP="0039689C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39689C">
        <w:rPr>
          <w:rFonts w:cs="Arial"/>
          <w:b/>
          <w:sz w:val="24"/>
          <w:szCs w:val="24"/>
        </w:rPr>
        <w:t xml:space="preserve">- Visitor – Ms. Diane Jacobi – APS GO TEAM Governance </w:t>
      </w:r>
    </w:p>
    <w:p w14:paraId="7D87096B" w14:textId="7C34B96B" w:rsidR="002E661E" w:rsidRPr="0039689C" w:rsidRDefault="0039689C" w:rsidP="0039689C">
      <w:pPr>
        <w:pStyle w:val="ListParagraph"/>
        <w:ind w:left="630"/>
        <w:rPr>
          <w:rFonts w:cs="Arial"/>
          <w:b/>
          <w:sz w:val="24"/>
          <w:szCs w:val="24"/>
        </w:rPr>
      </w:pPr>
      <w:r w:rsidRPr="0039689C">
        <w:rPr>
          <w:rFonts w:cs="Arial"/>
          <w:b/>
          <w:sz w:val="24"/>
          <w:szCs w:val="24"/>
        </w:rPr>
        <w:t>Utilize School’s website to view teacher webpages and stay current with assignments</w:t>
      </w:r>
    </w:p>
    <w:p w14:paraId="34665535" w14:textId="2A81A885" w:rsidR="0039689C" w:rsidRPr="002E661E" w:rsidRDefault="0039689C" w:rsidP="0039689C">
      <w:pPr>
        <w:pStyle w:val="ListParagraph"/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GO Team Summit– September 22 at Maynard Jackson High School – Please register</w:t>
      </w:r>
    </w:p>
    <w:p w14:paraId="7A517EBA" w14:textId="3BC0FE2A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  <w:r w:rsidR="0039689C">
        <w:rPr>
          <w:rFonts w:cs="Arial"/>
          <w:b/>
          <w:sz w:val="24"/>
          <w:szCs w:val="24"/>
        </w:rPr>
        <w:t xml:space="preserve">: </w:t>
      </w:r>
    </w:p>
    <w:p w14:paraId="1D1D6C3D" w14:textId="01CEE233" w:rsidR="00111306" w:rsidRPr="00484306" w:rsidRDefault="0039689C" w:rsidP="00111306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Motion made by: Sandra Foreman; Seconded by: Tishawn Bilal</w:t>
      </w:r>
    </w:p>
    <w:p w14:paraId="0CCE215A" w14:textId="4180C8C6" w:rsidR="00111306" w:rsidRPr="0039689C" w:rsidRDefault="00111306" w:rsidP="0039689C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39689C">
        <w:rPr>
          <w:rFonts w:cs="Arial"/>
          <w:sz w:val="24"/>
          <w:szCs w:val="24"/>
        </w:rPr>
        <w:t>Tishawn Bilal, Travis Brown, Linda Williams, Sandra Foreman, Kia Ginn-Siebie, Hattie Way, Sonjiya Bryant</w:t>
      </w:r>
    </w:p>
    <w:p w14:paraId="5AE22E38" w14:textId="04A324A2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39689C">
        <w:rPr>
          <w:rFonts w:cs="Arial"/>
          <w:sz w:val="24"/>
          <w:szCs w:val="24"/>
        </w:rPr>
        <w:t>NONE</w:t>
      </w:r>
    </w:p>
    <w:p w14:paraId="321400D9" w14:textId="01C10005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39689C">
        <w:rPr>
          <w:rFonts w:cs="Arial"/>
          <w:sz w:val="24"/>
          <w:szCs w:val="24"/>
        </w:rPr>
        <w:t>NONE</w:t>
      </w:r>
    </w:p>
    <w:p w14:paraId="437599F6" w14:textId="093FD272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39689C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4A9D184D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39689C">
        <w:rPr>
          <w:rFonts w:cs="Arial"/>
          <w:color w:val="0083A9" w:themeColor="accent1"/>
          <w:sz w:val="24"/>
          <w:szCs w:val="24"/>
        </w:rPr>
        <w:t>6:18 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6BDB5727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39689C">
        <w:rPr>
          <w:rFonts w:cs="Arial"/>
          <w:b/>
          <w:sz w:val="24"/>
          <w:szCs w:val="24"/>
        </w:rPr>
        <w:t xml:space="preserve"> </w:t>
      </w:r>
      <w:r w:rsidR="0039689C">
        <w:rPr>
          <w:rFonts w:cs="Arial"/>
          <w:sz w:val="24"/>
          <w:szCs w:val="24"/>
        </w:rPr>
        <w:t>Linda Williams</w:t>
      </w:r>
    </w:p>
    <w:p w14:paraId="3DD8F4AD" w14:textId="3CDD112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39689C">
        <w:rPr>
          <w:rFonts w:cs="Arial"/>
          <w:color w:val="0083A9" w:themeColor="accent1"/>
          <w:sz w:val="24"/>
          <w:szCs w:val="24"/>
        </w:rPr>
        <w:t>Secretary</w:t>
      </w:r>
    </w:p>
    <w:p w14:paraId="0BC41E51" w14:textId="70AB3CED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BB24D" w14:textId="77777777" w:rsidR="00BB3B47" w:rsidRDefault="00BB3B47" w:rsidP="00333C97">
      <w:pPr>
        <w:spacing w:after="0" w:line="240" w:lineRule="auto"/>
      </w:pPr>
      <w:r>
        <w:separator/>
      </w:r>
    </w:p>
  </w:endnote>
  <w:endnote w:type="continuationSeparator" w:id="0">
    <w:p w14:paraId="55768476" w14:textId="77777777" w:rsidR="00BB3B47" w:rsidRDefault="00BB3B47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B372CB" w:rsidRDefault="00B372C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75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75B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40554940" w:rsidR="00B372CB" w:rsidRPr="002F40B1" w:rsidRDefault="00B372CB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7849B4">
      <w:rPr>
        <w:noProof/>
        <w:sz w:val="18"/>
        <w:szCs w:val="18"/>
      </w:rPr>
      <w:t>9/20/2018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E3968" w14:textId="77777777" w:rsidR="00BB3B47" w:rsidRDefault="00BB3B47" w:rsidP="00333C97">
      <w:pPr>
        <w:spacing w:after="0" w:line="240" w:lineRule="auto"/>
      </w:pPr>
      <w:r>
        <w:separator/>
      </w:r>
    </w:p>
  </w:footnote>
  <w:footnote w:type="continuationSeparator" w:id="0">
    <w:p w14:paraId="69830A4D" w14:textId="77777777" w:rsidR="00BB3B47" w:rsidRDefault="00BB3B47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B0B3" w14:textId="21883511" w:rsidR="00B372CB" w:rsidRPr="00333C97" w:rsidRDefault="00B372CB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B372CB" w:rsidRDefault="00B372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87C9E"/>
    <w:rsid w:val="000A2BB9"/>
    <w:rsid w:val="000C7C8A"/>
    <w:rsid w:val="00100302"/>
    <w:rsid w:val="001010B8"/>
    <w:rsid w:val="00111306"/>
    <w:rsid w:val="001118F9"/>
    <w:rsid w:val="001B2FA5"/>
    <w:rsid w:val="001B4553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944"/>
    <w:rsid w:val="0039689C"/>
    <w:rsid w:val="003C7BB7"/>
    <w:rsid w:val="003E614B"/>
    <w:rsid w:val="00484306"/>
    <w:rsid w:val="00495650"/>
    <w:rsid w:val="004A1DCA"/>
    <w:rsid w:val="004D25EE"/>
    <w:rsid w:val="004E7CC2"/>
    <w:rsid w:val="004F19E6"/>
    <w:rsid w:val="00511581"/>
    <w:rsid w:val="005410FC"/>
    <w:rsid w:val="005A59D7"/>
    <w:rsid w:val="005C154F"/>
    <w:rsid w:val="005E7AC0"/>
    <w:rsid w:val="006240F8"/>
    <w:rsid w:val="00634060"/>
    <w:rsid w:val="0066721A"/>
    <w:rsid w:val="006875B5"/>
    <w:rsid w:val="006A7801"/>
    <w:rsid w:val="006C2A22"/>
    <w:rsid w:val="006E4F4C"/>
    <w:rsid w:val="006E7802"/>
    <w:rsid w:val="006F01A0"/>
    <w:rsid w:val="00737887"/>
    <w:rsid w:val="007410ED"/>
    <w:rsid w:val="0075000F"/>
    <w:rsid w:val="00771304"/>
    <w:rsid w:val="00780694"/>
    <w:rsid w:val="007849B4"/>
    <w:rsid w:val="007A19C2"/>
    <w:rsid w:val="007A3BDA"/>
    <w:rsid w:val="007D6473"/>
    <w:rsid w:val="00803ABF"/>
    <w:rsid w:val="008A5B4B"/>
    <w:rsid w:val="008A6073"/>
    <w:rsid w:val="008A73DD"/>
    <w:rsid w:val="008C378A"/>
    <w:rsid w:val="008C5487"/>
    <w:rsid w:val="008C7811"/>
    <w:rsid w:val="008F525A"/>
    <w:rsid w:val="00901E1B"/>
    <w:rsid w:val="00904A5E"/>
    <w:rsid w:val="0095304C"/>
    <w:rsid w:val="00961A16"/>
    <w:rsid w:val="009A3327"/>
    <w:rsid w:val="009F7C24"/>
    <w:rsid w:val="00A015E2"/>
    <w:rsid w:val="00A11B84"/>
    <w:rsid w:val="00A675B2"/>
    <w:rsid w:val="00A7127C"/>
    <w:rsid w:val="00AC354F"/>
    <w:rsid w:val="00B372CB"/>
    <w:rsid w:val="00B4244D"/>
    <w:rsid w:val="00B4458C"/>
    <w:rsid w:val="00B60383"/>
    <w:rsid w:val="00B83020"/>
    <w:rsid w:val="00BB209B"/>
    <w:rsid w:val="00BB3B47"/>
    <w:rsid w:val="00BB79A4"/>
    <w:rsid w:val="00BC3D15"/>
    <w:rsid w:val="00C16385"/>
    <w:rsid w:val="00C4311A"/>
    <w:rsid w:val="00C66868"/>
    <w:rsid w:val="00C97943"/>
    <w:rsid w:val="00CB4F94"/>
    <w:rsid w:val="00CC08A3"/>
    <w:rsid w:val="00CF28C4"/>
    <w:rsid w:val="00D0486F"/>
    <w:rsid w:val="00DB0E0D"/>
    <w:rsid w:val="00DB2CEE"/>
    <w:rsid w:val="00DD1E90"/>
    <w:rsid w:val="00E175EB"/>
    <w:rsid w:val="00E26179"/>
    <w:rsid w:val="00EB0D47"/>
    <w:rsid w:val="00ED1F32"/>
    <w:rsid w:val="00ED6B50"/>
    <w:rsid w:val="00EF46CC"/>
    <w:rsid w:val="00F401AE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Williams, Linda</cp:lastModifiedBy>
  <cp:revision>2</cp:revision>
  <cp:lastPrinted>2018-07-16T20:23:00Z</cp:lastPrinted>
  <dcterms:created xsi:type="dcterms:W3CDTF">2018-09-20T20:21:00Z</dcterms:created>
  <dcterms:modified xsi:type="dcterms:W3CDTF">2018-09-20T20:21:00Z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